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C3" w:rsidRPr="00D74E14" w:rsidRDefault="008333C0" w:rsidP="00A64EC3">
      <w:pPr>
        <w:ind w:left="708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A64EC3" w:rsidRPr="00D74E14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A64EC3">
        <w:rPr>
          <w:rFonts w:ascii="Times New Roman" w:hAnsi="Times New Roman" w:cs="Times New Roman"/>
          <w:sz w:val="24"/>
          <w:szCs w:val="24"/>
          <w:lang w:val="uk-UA"/>
        </w:rPr>
        <w:t xml:space="preserve"> 6</w:t>
      </w:r>
      <w:r w:rsidR="00A64EC3" w:rsidRPr="00D74E1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64EC3" w:rsidRPr="00D74E14" w:rsidRDefault="00A64EC3" w:rsidP="00A64EC3">
      <w:pPr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 w:rsidRPr="00D74E14">
        <w:rPr>
          <w:rFonts w:ascii="Times New Roman" w:hAnsi="Times New Roman" w:cs="Times New Roman"/>
          <w:sz w:val="24"/>
          <w:szCs w:val="24"/>
          <w:lang w:val="uk-UA"/>
        </w:rPr>
        <w:t xml:space="preserve">до колективного договору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4E14">
        <w:rPr>
          <w:rFonts w:ascii="Times New Roman" w:hAnsi="Times New Roman" w:cs="Times New Roman"/>
          <w:sz w:val="24"/>
          <w:szCs w:val="24"/>
          <w:lang w:val="uk-UA"/>
        </w:rPr>
        <w:t>на 2021 -2023роки</w:t>
      </w:r>
    </w:p>
    <w:p w:rsidR="00A64EC3" w:rsidRPr="00D74E14" w:rsidRDefault="00A64EC3" w:rsidP="00A64EC3">
      <w:pPr>
        <w:ind w:left="708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5570"/>
        <w:gridCol w:w="4461"/>
      </w:tblGrid>
      <w:tr w:rsidR="000743B1" w:rsidRPr="000743B1" w:rsidTr="00030A96">
        <w:tc>
          <w:tcPr>
            <w:tcW w:w="5570" w:type="dxa"/>
          </w:tcPr>
          <w:p w:rsidR="000743B1" w:rsidRPr="000743B1" w:rsidRDefault="000743B1" w:rsidP="00074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ПОГОДЖУЮ</w:t>
            </w:r>
          </w:p>
          <w:p w:rsidR="000743B1" w:rsidRPr="000743B1" w:rsidRDefault="000743B1" w:rsidP="00074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Голова Первинної профспілкової </w:t>
            </w:r>
          </w:p>
          <w:p w:rsidR="000743B1" w:rsidRPr="000743B1" w:rsidRDefault="000743B1" w:rsidP="00074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організації </w:t>
            </w:r>
          </w:p>
          <w:p w:rsidR="000743B1" w:rsidRPr="000743B1" w:rsidRDefault="000743B1" w:rsidP="00074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   В.В. </w:t>
            </w:r>
            <w:proofErr w:type="spellStart"/>
            <w:r w:rsidRPr="0007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Урсал</w:t>
            </w:r>
            <w:proofErr w:type="spellEnd"/>
          </w:p>
          <w:p w:rsidR="000743B1" w:rsidRPr="000743B1" w:rsidRDefault="000743B1" w:rsidP="000743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</w:t>
            </w:r>
          </w:p>
        </w:tc>
        <w:tc>
          <w:tcPr>
            <w:tcW w:w="4461" w:type="dxa"/>
          </w:tcPr>
          <w:p w:rsidR="000743B1" w:rsidRPr="000743B1" w:rsidRDefault="000743B1" w:rsidP="000743B1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0743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ЗАТВЕРДЖУЮ</w:t>
            </w:r>
          </w:p>
          <w:p w:rsidR="000743B1" w:rsidRPr="000743B1" w:rsidRDefault="000743B1" w:rsidP="000743B1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Ректор Університету</w:t>
            </w:r>
          </w:p>
          <w:p w:rsidR="000743B1" w:rsidRPr="000743B1" w:rsidRDefault="000743B1" w:rsidP="000743B1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743B1" w:rsidRPr="000743B1" w:rsidRDefault="000743B1" w:rsidP="000743B1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                                          Ю.Є. Кирилов</w:t>
            </w:r>
          </w:p>
          <w:p w:rsidR="000743B1" w:rsidRPr="000743B1" w:rsidRDefault="000743B1" w:rsidP="000743B1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3B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_____________</w:t>
            </w:r>
          </w:p>
        </w:tc>
      </w:tr>
    </w:tbl>
    <w:p w:rsidR="00DE0779" w:rsidRPr="000743B1" w:rsidRDefault="00DE0779" w:rsidP="000743B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743B1" w:rsidRDefault="00DE0779" w:rsidP="0007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3B1">
        <w:rPr>
          <w:rFonts w:ascii="Times New Roman" w:hAnsi="Times New Roman" w:cs="Times New Roman"/>
          <w:sz w:val="24"/>
          <w:szCs w:val="24"/>
          <w:lang w:val="uk-UA"/>
        </w:rPr>
        <w:t>ПЕРЕЛІК ПРОФЕСІЙ І  ПОСАД</w:t>
      </w:r>
      <w:r w:rsidR="00F91CEA" w:rsidRPr="000743B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</w:p>
    <w:p w:rsidR="000743B1" w:rsidRDefault="00DE0779" w:rsidP="0007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3B1">
        <w:rPr>
          <w:rFonts w:ascii="Times New Roman" w:hAnsi="Times New Roman" w:cs="Times New Roman"/>
          <w:sz w:val="24"/>
          <w:szCs w:val="24"/>
          <w:lang w:val="uk-UA"/>
        </w:rPr>
        <w:t>ДЛЯ БЕЗКОШТОВНОЇ ВИДАЧІ СПЕЦОДЯГУ, СПЕЦВЗУТТЯ</w:t>
      </w:r>
      <w:r w:rsidR="004E08A6" w:rsidRPr="000743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43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E0779" w:rsidRDefault="00DE0779" w:rsidP="0007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743B1">
        <w:rPr>
          <w:rFonts w:ascii="Times New Roman" w:hAnsi="Times New Roman" w:cs="Times New Roman"/>
          <w:sz w:val="24"/>
          <w:szCs w:val="24"/>
          <w:lang w:val="uk-UA"/>
        </w:rPr>
        <w:t>ТА ЗАСОБІВ ІНДИВІДУАЛЬНОГО ЗАХИСТУ</w:t>
      </w:r>
    </w:p>
    <w:p w:rsidR="000743B1" w:rsidRPr="000743B1" w:rsidRDefault="000743B1" w:rsidP="00074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4536"/>
        <w:gridCol w:w="1241"/>
      </w:tblGrid>
      <w:tr w:rsidR="006367ED" w:rsidRPr="008C058F" w:rsidTr="00F91CEA">
        <w:tc>
          <w:tcPr>
            <w:tcW w:w="534" w:type="dxa"/>
          </w:tcPr>
          <w:p w:rsidR="006367ED" w:rsidRPr="008C058F" w:rsidRDefault="006367ED" w:rsidP="006367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6367ED" w:rsidRPr="008C058F" w:rsidRDefault="008C058F" w:rsidP="006367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</w:t>
            </w:r>
            <w:r w:rsidR="006367ED" w:rsidRPr="008C0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/п</w:t>
            </w:r>
          </w:p>
        </w:tc>
        <w:tc>
          <w:tcPr>
            <w:tcW w:w="3260" w:type="dxa"/>
          </w:tcPr>
          <w:p w:rsidR="006367ED" w:rsidRPr="008C058F" w:rsidRDefault="006367ED" w:rsidP="006367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Професії та посади</w:t>
            </w:r>
          </w:p>
        </w:tc>
        <w:tc>
          <w:tcPr>
            <w:tcW w:w="4536" w:type="dxa"/>
          </w:tcPr>
          <w:p w:rsidR="006367ED" w:rsidRPr="008C058F" w:rsidRDefault="006367ED" w:rsidP="006367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Спецодяг, спецвзуття та попереджувальні пристосування</w:t>
            </w:r>
          </w:p>
        </w:tc>
        <w:tc>
          <w:tcPr>
            <w:tcW w:w="1241" w:type="dxa"/>
          </w:tcPr>
          <w:p w:rsidR="006367ED" w:rsidRPr="008C058F" w:rsidRDefault="006367ED" w:rsidP="006367E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C058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Строк користування, місяців</w:t>
            </w:r>
          </w:p>
        </w:tc>
      </w:tr>
      <w:tr w:rsidR="006367ED" w:rsidRPr="00F91CEA" w:rsidTr="00F91CEA">
        <w:tc>
          <w:tcPr>
            <w:tcW w:w="534" w:type="dxa"/>
          </w:tcPr>
          <w:p w:rsidR="006367ED" w:rsidRPr="00F91CEA" w:rsidRDefault="006367ED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60" w:type="dxa"/>
          </w:tcPr>
          <w:p w:rsidR="006367ED" w:rsidRPr="00F91CEA" w:rsidRDefault="006916F2" w:rsidP="00446B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Лаборант, </w:t>
            </w:r>
            <w:r w:rsidR="00446BA9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електрогазозварник зайнятий газозварюванням.</w:t>
            </w:r>
          </w:p>
        </w:tc>
        <w:tc>
          <w:tcPr>
            <w:tcW w:w="4536" w:type="dxa"/>
          </w:tcPr>
          <w:p w:rsidR="006367ED" w:rsidRPr="00F91CEA" w:rsidRDefault="006367ED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Костюм бавовняний з водостійк</w:t>
            </w:r>
            <w:r w:rsidR="00935D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им </w:t>
            </w: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="00935D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соченням </w:t>
            </w: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черевики шкіряні, </w:t>
            </w:r>
          </w:p>
          <w:p w:rsidR="00063D13" w:rsidRPr="00F91CEA" w:rsidRDefault="006367ED" w:rsidP="00446B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рукавиці брезентові, </w:t>
            </w:r>
          </w:p>
          <w:p w:rsidR="006367ED" w:rsidRPr="00F91CEA" w:rsidRDefault="006367ED" w:rsidP="00446B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окуляри  захисні</w:t>
            </w:r>
            <w:r w:rsidR="00446BA9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1" w:type="dxa"/>
          </w:tcPr>
          <w:p w:rsidR="006367ED" w:rsidRPr="00F91CEA" w:rsidRDefault="006367ED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:rsidR="006367ED" w:rsidRPr="00F91CEA" w:rsidRDefault="006367ED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F91CEA" w:rsidRDefault="006367ED" w:rsidP="00446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6367ED" w:rsidRPr="00F91CEA" w:rsidRDefault="006367ED" w:rsidP="00446B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зносу</w:t>
            </w:r>
          </w:p>
        </w:tc>
      </w:tr>
      <w:tr w:rsidR="006367ED" w:rsidRPr="00F91CEA" w:rsidTr="00F91CEA">
        <w:tc>
          <w:tcPr>
            <w:tcW w:w="534" w:type="dxa"/>
          </w:tcPr>
          <w:p w:rsidR="006367ED" w:rsidRPr="00F91CEA" w:rsidRDefault="00446BA9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60" w:type="dxa"/>
          </w:tcPr>
          <w:p w:rsidR="006367ED" w:rsidRPr="00F91CEA" w:rsidRDefault="00150719" w:rsidP="00221E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Лаборант, учбовий майстер, </w:t>
            </w:r>
            <w:proofErr w:type="spellStart"/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</w:t>
            </w:r>
            <w:r w:rsidR="00221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ектро</w:t>
            </w: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зварювальник</w:t>
            </w:r>
            <w:proofErr w:type="spellEnd"/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постійно зайнятий </w:t>
            </w:r>
            <w:r w:rsid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лектрозварюванням та різкою ел</w:t>
            </w:r>
            <w:r w:rsidR="00221E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ектричною </w:t>
            </w: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дугою</w:t>
            </w:r>
          </w:p>
        </w:tc>
        <w:tc>
          <w:tcPr>
            <w:tcW w:w="4536" w:type="dxa"/>
          </w:tcPr>
          <w:p w:rsidR="00A903F8" w:rsidRPr="00F91CEA" w:rsidRDefault="00A903F8" w:rsidP="00A90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Костюм бре</w:t>
            </w:r>
            <w:bookmarkStart w:id="0" w:name="_GoBack"/>
            <w:bookmarkEnd w:id="0"/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зентовий, черевики шкіряні, </w:t>
            </w:r>
          </w:p>
          <w:p w:rsidR="00A903F8" w:rsidRPr="00F91CEA" w:rsidRDefault="00A903F8" w:rsidP="00A90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рукавиці брезентові, </w:t>
            </w:r>
          </w:p>
          <w:p w:rsidR="00B863D7" w:rsidRPr="00F91CEA" w:rsidRDefault="00A903F8" w:rsidP="00A903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калоші діелектричні, рукавиці </w:t>
            </w:r>
            <w:r w:rsidR="00B863D7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іелектричні, шолом захисний.</w:t>
            </w:r>
          </w:p>
          <w:p w:rsidR="006367ED" w:rsidRPr="00F91CEA" w:rsidRDefault="00B863D7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903F8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зовнішніх роботах –</w:t>
            </w:r>
            <w:r w:rsidR="00935D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903F8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додатково куртка ватяна, штани ватяні.</w:t>
            </w:r>
          </w:p>
        </w:tc>
        <w:tc>
          <w:tcPr>
            <w:tcW w:w="1241" w:type="dxa"/>
          </w:tcPr>
          <w:p w:rsidR="00A903F8" w:rsidRPr="00F91CEA" w:rsidRDefault="00A903F8" w:rsidP="00A90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A903F8" w:rsidRPr="00F91CEA" w:rsidRDefault="00A903F8" w:rsidP="00A90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A903F8" w:rsidRPr="00F91CEA" w:rsidRDefault="00A903F8" w:rsidP="00A90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чергові</w:t>
            </w:r>
          </w:p>
          <w:p w:rsidR="00A903F8" w:rsidRPr="00F91CEA" w:rsidRDefault="00A903F8" w:rsidP="00A90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</w:t>
            </w:r>
            <w:r w:rsidR="00B863D7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</w:p>
          <w:p w:rsidR="006367ED" w:rsidRPr="00F91CEA" w:rsidRDefault="00B863D7" w:rsidP="00A903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поясам</w:t>
            </w:r>
          </w:p>
        </w:tc>
      </w:tr>
      <w:tr w:rsidR="00B863D7" w:rsidRPr="00F91CEA" w:rsidTr="00F91CEA">
        <w:tc>
          <w:tcPr>
            <w:tcW w:w="534" w:type="dxa"/>
          </w:tcPr>
          <w:p w:rsidR="00B863D7" w:rsidRPr="00F91CEA" w:rsidRDefault="00B863D7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60" w:type="dxa"/>
          </w:tcPr>
          <w:p w:rsidR="00B863D7" w:rsidRPr="00F91CEA" w:rsidRDefault="00B863D7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Лаборанти  зайняті в хімічних і технологічних лабораторіях</w:t>
            </w:r>
          </w:p>
        </w:tc>
        <w:tc>
          <w:tcPr>
            <w:tcW w:w="4536" w:type="dxa"/>
          </w:tcPr>
          <w:p w:rsidR="00D217D9" w:rsidRPr="00F91CEA" w:rsidRDefault="00B863D7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Халат бавовняний,</w:t>
            </w:r>
          </w:p>
          <w:p w:rsidR="00B863D7" w:rsidRPr="00F91CEA" w:rsidRDefault="00B863D7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фартух з нагрудником з гумовим </w:t>
            </w:r>
            <w:r w:rsid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прописуванням.</w:t>
            </w:r>
          </w:p>
        </w:tc>
        <w:tc>
          <w:tcPr>
            <w:tcW w:w="1241" w:type="dxa"/>
          </w:tcPr>
          <w:p w:rsidR="00B863D7" w:rsidRPr="00F91CEA" w:rsidRDefault="00B863D7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:rsidR="00B863D7" w:rsidRPr="00F91CEA" w:rsidRDefault="00D217D9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B863D7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ерговий</w:t>
            </w:r>
          </w:p>
        </w:tc>
      </w:tr>
      <w:tr w:rsidR="00B863D7" w:rsidRPr="00F91CEA" w:rsidTr="00F91CEA">
        <w:tc>
          <w:tcPr>
            <w:tcW w:w="534" w:type="dxa"/>
          </w:tcPr>
          <w:p w:rsidR="00B863D7" w:rsidRPr="00F91CEA" w:rsidRDefault="00B863D7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60" w:type="dxa"/>
          </w:tcPr>
          <w:p w:rsidR="00B863D7" w:rsidRPr="00F91CEA" w:rsidRDefault="00B863D7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науковий співробітник, лаборант безпосередньо працюючі у лабораторіях</w:t>
            </w:r>
          </w:p>
        </w:tc>
        <w:tc>
          <w:tcPr>
            <w:tcW w:w="4536" w:type="dxa"/>
          </w:tcPr>
          <w:p w:rsidR="00B863D7" w:rsidRPr="00F91CEA" w:rsidRDefault="00B863D7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Костюм  бавовняний з водостійким прописуванням, </w:t>
            </w:r>
          </w:p>
          <w:p w:rsidR="00D217D9" w:rsidRPr="00F91CEA" w:rsidRDefault="00B863D7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чоботи гумові, рукавиці гумові ,</w:t>
            </w:r>
          </w:p>
          <w:p w:rsidR="00B863D7" w:rsidRPr="00F91CEA" w:rsidRDefault="00B863D7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окуляри захисні.</w:t>
            </w:r>
          </w:p>
        </w:tc>
        <w:tc>
          <w:tcPr>
            <w:tcW w:w="1241" w:type="dxa"/>
          </w:tcPr>
          <w:p w:rsidR="00B863D7" w:rsidRPr="00F91CEA" w:rsidRDefault="00B863D7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:rsidR="00D217D9" w:rsidRPr="00F91CEA" w:rsidRDefault="00D217D9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217D9" w:rsidRPr="00F91CEA" w:rsidRDefault="00D217D9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чергові</w:t>
            </w:r>
          </w:p>
          <w:p w:rsidR="00D217D9" w:rsidRPr="00F91CEA" w:rsidRDefault="00F15670" w:rsidP="00F91C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зносу</w:t>
            </w:r>
          </w:p>
        </w:tc>
      </w:tr>
      <w:tr w:rsidR="00F15670" w:rsidRPr="00F91CEA" w:rsidTr="00F91CEA">
        <w:tc>
          <w:tcPr>
            <w:tcW w:w="534" w:type="dxa"/>
          </w:tcPr>
          <w:p w:rsidR="00F15670" w:rsidRPr="00F91CEA" w:rsidRDefault="00F15670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60" w:type="dxa"/>
          </w:tcPr>
          <w:p w:rsidR="00F15670" w:rsidRPr="00F91CEA" w:rsidRDefault="00F15670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Архіваріус</w:t>
            </w:r>
          </w:p>
        </w:tc>
        <w:tc>
          <w:tcPr>
            <w:tcW w:w="4536" w:type="dxa"/>
          </w:tcPr>
          <w:p w:rsidR="00F15670" w:rsidRPr="00F91CEA" w:rsidRDefault="00F15670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Халат бавовняний</w:t>
            </w:r>
            <w:r w:rsid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1" w:type="dxa"/>
          </w:tcPr>
          <w:p w:rsidR="00F15670" w:rsidRPr="00F91CEA" w:rsidRDefault="00F15670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15670" w:rsidRPr="00F91CEA" w:rsidTr="00F91CEA">
        <w:tc>
          <w:tcPr>
            <w:tcW w:w="534" w:type="dxa"/>
          </w:tcPr>
          <w:p w:rsidR="00F15670" w:rsidRPr="00F91CEA" w:rsidRDefault="00F15670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60" w:type="dxa"/>
          </w:tcPr>
          <w:p w:rsidR="00F15670" w:rsidRPr="00F91CEA" w:rsidRDefault="00F15670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 у книгосховищах</w:t>
            </w:r>
          </w:p>
        </w:tc>
        <w:tc>
          <w:tcPr>
            <w:tcW w:w="4536" w:type="dxa"/>
          </w:tcPr>
          <w:p w:rsidR="00F15670" w:rsidRPr="00F91CEA" w:rsidRDefault="00F15670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Халат бавовняний</w:t>
            </w:r>
            <w:r w:rsid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1" w:type="dxa"/>
          </w:tcPr>
          <w:p w:rsidR="00F15670" w:rsidRPr="00F91CEA" w:rsidRDefault="00F15670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15670" w:rsidRPr="00F91CEA" w:rsidTr="00F91CEA">
        <w:tc>
          <w:tcPr>
            <w:tcW w:w="534" w:type="dxa"/>
          </w:tcPr>
          <w:p w:rsidR="00F15670" w:rsidRPr="00F91CEA" w:rsidRDefault="00F15670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260" w:type="dxa"/>
          </w:tcPr>
          <w:p w:rsidR="00F15670" w:rsidRPr="00F91CEA" w:rsidRDefault="00F15670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Сторож </w:t>
            </w:r>
          </w:p>
        </w:tc>
        <w:tc>
          <w:tcPr>
            <w:tcW w:w="4536" w:type="dxa"/>
          </w:tcPr>
          <w:p w:rsidR="00F15670" w:rsidRPr="00F91CEA" w:rsidRDefault="00F15670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Плащ непромокальний</w:t>
            </w:r>
            <w:r w:rsid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1" w:type="dxa"/>
          </w:tcPr>
          <w:p w:rsidR="00F15670" w:rsidRPr="00F91CEA" w:rsidRDefault="00F15670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F15670" w:rsidRPr="00F91CEA" w:rsidTr="00F91CEA">
        <w:tc>
          <w:tcPr>
            <w:tcW w:w="534" w:type="dxa"/>
          </w:tcPr>
          <w:p w:rsidR="00F15670" w:rsidRPr="00F91CEA" w:rsidRDefault="00F15670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60" w:type="dxa"/>
          </w:tcPr>
          <w:p w:rsidR="00F15670" w:rsidRPr="00F91CEA" w:rsidRDefault="00F15670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 виробничих та побутових приміщень і  лабораторій</w:t>
            </w:r>
          </w:p>
        </w:tc>
        <w:tc>
          <w:tcPr>
            <w:tcW w:w="4536" w:type="dxa"/>
          </w:tcPr>
          <w:p w:rsidR="00F15670" w:rsidRPr="00F91CEA" w:rsidRDefault="00F91CEA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  <w:r w:rsidR="00F15670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алат бавовняний, </w:t>
            </w:r>
          </w:p>
          <w:p w:rsidR="00F15670" w:rsidRPr="00F91CEA" w:rsidRDefault="00F15670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чоботи гумові, </w:t>
            </w:r>
          </w:p>
          <w:p w:rsidR="00F15670" w:rsidRPr="00F91CEA" w:rsidRDefault="00F15670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рукавиці гумові</w:t>
            </w:r>
            <w:r w:rsid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1" w:type="dxa"/>
          </w:tcPr>
          <w:p w:rsidR="00F15670" w:rsidRPr="00F91CEA" w:rsidRDefault="00F15670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F15670" w:rsidRPr="00F91CEA" w:rsidRDefault="00F15670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F15670" w:rsidRPr="00F91CEA" w:rsidRDefault="00F15670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F15670" w:rsidRPr="00F91CEA" w:rsidTr="00F91CEA">
        <w:tc>
          <w:tcPr>
            <w:tcW w:w="534" w:type="dxa"/>
          </w:tcPr>
          <w:p w:rsidR="00F15670" w:rsidRPr="00F91CEA" w:rsidRDefault="00F15670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260" w:type="dxa"/>
          </w:tcPr>
          <w:p w:rsidR="00F15670" w:rsidRPr="00F91CEA" w:rsidRDefault="00F15670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Тесляр</w:t>
            </w:r>
          </w:p>
        </w:tc>
        <w:tc>
          <w:tcPr>
            <w:tcW w:w="4536" w:type="dxa"/>
          </w:tcPr>
          <w:p w:rsidR="00F15670" w:rsidRPr="00F91CEA" w:rsidRDefault="00F15670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Рукавиці комбіновані,</w:t>
            </w:r>
          </w:p>
          <w:p w:rsidR="00126406" w:rsidRPr="00F91CEA" w:rsidRDefault="00F91CEA" w:rsidP="00126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126406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артух бавовняний, запобіжний пояс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1" w:type="dxa"/>
          </w:tcPr>
          <w:p w:rsidR="00F15670" w:rsidRPr="00F91CEA" w:rsidRDefault="00126406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126406" w:rsidRPr="00F91CEA" w:rsidRDefault="00F91CEA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126406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ерговий</w:t>
            </w:r>
          </w:p>
        </w:tc>
      </w:tr>
      <w:tr w:rsidR="00126406" w:rsidRPr="00F91CEA" w:rsidTr="00F91CEA">
        <w:tc>
          <w:tcPr>
            <w:tcW w:w="534" w:type="dxa"/>
          </w:tcPr>
          <w:p w:rsidR="00126406" w:rsidRPr="00F91CEA" w:rsidRDefault="00126406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260" w:type="dxa"/>
          </w:tcPr>
          <w:p w:rsidR="00126406" w:rsidRPr="00F91CEA" w:rsidRDefault="00126406" w:rsidP="001264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Водій на усіх марках  автомобілів та автобусів з опаленням салону</w:t>
            </w:r>
          </w:p>
        </w:tc>
        <w:tc>
          <w:tcPr>
            <w:tcW w:w="4536" w:type="dxa"/>
          </w:tcPr>
          <w:p w:rsidR="00477AD9" w:rsidRPr="00F91CEA" w:rsidRDefault="00126406" w:rsidP="00B863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Рукавиці комбіновані,</w:t>
            </w:r>
          </w:p>
          <w:p w:rsidR="00126406" w:rsidRPr="00F91CEA" w:rsidRDefault="00126406" w:rsidP="00477A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комбінезон бавовняний</w:t>
            </w:r>
            <w:r w:rsid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1" w:type="dxa"/>
          </w:tcPr>
          <w:p w:rsidR="00126406" w:rsidRPr="00F91CEA" w:rsidRDefault="00126406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126406" w:rsidRPr="00F91CEA" w:rsidRDefault="00126406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140A2" w:rsidRPr="00F91CEA" w:rsidTr="00F91CEA">
        <w:tc>
          <w:tcPr>
            <w:tcW w:w="534" w:type="dxa"/>
          </w:tcPr>
          <w:p w:rsidR="00C140A2" w:rsidRPr="00F91CEA" w:rsidRDefault="00C140A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260" w:type="dxa"/>
          </w:tcPr>
          <w:p w:rsidR="00C140A2" w:rsidRPr="00F91CEA" w:rsidRDefault="00C140A2" w:rsidP="00C140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Слюсар-сантехнік при виконанні робіт по ремонту каналізаційної мережі та </w:t>
            </w: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асенізаційних  пристроїв </w:t>
            </w:r>
          </w:p>
        </w:tc>
        <w:tc>
          <w:tcPr>
            <w:tcW w:w="4536" w:type="dxa"/>
          </w:tcPr>
          <w:p w:rsidR="00C140A2" w:rsidRPr="00F91CEA" w:rsidRDefault="00C140A2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Костюм брезентовий</w:t>
            </w:r>
            <w:r w:rsid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140A2" w:rsidRPr="00F91CEA" w:rsidRDefault="00F91CEA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140A2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укавиці гумові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140A2" w:rsidRPr="00F91CEA" w:rsidRDefault="00F91CEA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140A2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укавиці комбіновані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140A2" w:rsidRPr="00F91CEA" w:rsidRDefault="00F91CEA" w:rsidP="00935D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</w:t>
            </w:r>
            <w:r w:rsidR="00C140A2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ротигаз шланговий,чоботи гумові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1" w:type="dxa"/>
          </w:tcPr>
          <w:p w:rsidR="00C140A2" w:rsidRPr="00F91CEA" w:rsidRDefault="00C140A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</w:t>
            </w:r>
          </w:p>
          <w:p w:rsidR="00C140A2" w:rsidRPr="00F91CEA" w:rsidRDefault="00C140A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12 </w:t>
            </w:r>
          </w:p>
          <w:p w:rsidR="00C140A2" w:rsidRPr="00F91CEA" w:rsidRDefault="00C140A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</w:p>
          <w:p w:rsidR="00C140A2" w:rsidRPr="00F91CEA" w:rsidRDefault="00F91CEA" w:rsidP="00C140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</w:t>
            </w:r>
            <w:r w:rsidR="00C140A2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ергові</w:t>
            </w:r>
          </w:p>
        </w:tc>
      </w:tr>
      <w:tr w:rsidR="00C140A2" w:rsidRPr="00F91CEA" w:rsidTr="00F91CEA">
        <w:tc>
          <w:tcPr>
            <w:tcW w:w="534" w:type="dxa"/>
          </w:tcPr>
          <w:p w:rsidR="00C140A2" w:rsidRPr="00F91CEA" w:rsidRDefault="00C140A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3260" w:type="dxa"/>
          </w:tcPr>
          <w:p w:rsidR="00C140A2" w:rsidRPr="00F91CEA" w:rsidRDefault="00C140A2" w:rsidP="00C140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Двірник</w:t>
            </w:r>
          </w:p>
        </w:tc>
        <w:tc>
          <w:tcPr>
            <w:tcW w:w="4536" w:type="dxa"/>
          </w:tcPr>
          <w:p w:rsidR="00C140A2" w:rsidRPr="00F91CEA" w:rsidRDefault="00C140A2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Костюм бавовняний,</w:t>
            </w:r>
          </w:p>
          <w:p w:rsidR="00C140A2" w:rsidRPr="00F91CEA" w:rsidRDefault="00F91CEA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C140A2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артух бавовняний,</w:t>
            </w:r>
          </w:p>
          <w:p w:rsidR="00C140A2" w:rsidRPr="00F91CEA" w:rsidRDefault="00C140A2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рукавиці бавовняні</w:t>
            </w:r>
          </w:p>
        </w:tc>
        <w:tc>
          <w:tcPr>
            <w:tcW w:w="1241" w:type="dxa"/>
          </w:tcPr>
          <w:p w:rsidR="00C140A2" w:rsidRPr="00F91CEA" w:rsidRDefault="00C140A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C140A2" w:rsidRPr="00F91CEA" w:rsidRDefault="00F91CEA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C140A2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ерговий</w:t>
            </w:r>
          </w:p>
          <w:p w:rsidR="00C140A2" w:rsidRPr="00F91CEA" w:rsidRDefault="00C140A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140A2" w:rsidRPr="00F91CEA" w:rsidTr="00F91CEA">
        <w:tc>
          <w:tcPr>
            <w:tcW w:w="534" w:type="dxa"/>
          </w:tcPr>
          <w:p w:rsidR="00C140A2" w:rsidRPr="00F91CEA" w:rsidRDefault="00C140A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60" w:type="dxa"/>
          </w:tcPr>
          <w:p w:rsidR="00C140A2" w:rsidRPr="00F91CEA" w:rsidRDefault="00C140A2" w:rsidP="00C140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4536" w:type="dxa"/>
          </w:tcPr>
          <w:p w:rsidR="00C140A2" w:rsidRPr="00F91CEA" w:rsidRDefault="00C140A2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Костюм бавовняний,</w:t>
            </w:r>
          </w:p>
          <w:p w:rsidR="00C140A2" w:rsidRPr="00F91CEA" w:rsidRDefault="001355B5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боти </w:t>
            </w:r>
            <w:r w:rsidR="00C140A2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7618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діелектричні</w:t>
            </w: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C140A2" w:rsidRPr="00F91CEA" w:rsidRDefault="00437618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C140A2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укавиці діелектричні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1" w:type="dxa"/>
          </w:tcPr>
          <w:p w:rsidR="00C140A2" w:rsidRPr="00F91CEA" w:rsidRDefault="001355B5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1355B5" w:rsidRPr="00F91CEA" w:rsidRDefault="00F91CEA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1355B5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ергові</w:t>
            </w:r>
          </w:p>
          <w:p w:rsidR="001355B5" w:rsidRPr="00F91CEA" w:rsidRDefault="00F91CEA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1355B5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ергові </w:t>
            </w:r>
          </w:p>
        </w:tc>
      </w:tr>
      <w:tr w:rsidR="001355B5" w:rsidRPr="00F91CEA" w:rsidTr="00F91CEA">
        <w:tc>
          <w:tcPr>
            <w:tcW w:w="534" w:type="dxa"/>
          </w:tcPr>
          <w:p w:rsidR="001355B5" w:rsidRPr="00F91CEA" w:rsidRDefault="001355B5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260" w:type="dxa"/>
          </w:tcPr>
          <w:p w:rsidR="001355B5" w:rsidRPr="00F91CEA" w:rsidRDefault="001355B5" w:rsidP="00C140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Маляр</w:t>
            </w:r>
          </w:p>
        </w:tc>
        <w:tc>
          <w:tcPr>
            <w:tcW w:w="4536" w:type="dxa"/>
          </w:tcPr>
          <w:p w:rsidR="001355B5" w:rsidRPr="00F91CEA" w:rsidRDefault="001355B5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Комбінезон бавовняний,</w:t>
            </w:r>
          </w:p>
          <w:p w:rsidR="001355B5" w:rsidRPr="00F91CEA" w:rsidRDefault="00437618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1355B5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укавиці комбіновані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355B5" w:rsidRPr="00F91CEA" w:rsidRDefault="00437618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355B5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куляри захисні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41" w:type="dxa"/>
          </w:tcPr>
          <w:p w:rsidR="001355B5" w:rsidRPr="00F91CEA" w:rsidRDefault="001355B5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1355B5" w:rsidRPr="00F91CEA" w:rsidRDefault="001355B5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1355B5" w:rsidRPr="00F91CEA" w:rsidRDefault="00736E2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1355B5" w:rsidRPr="00F91C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ергові</w:t>
            </w:r>
          </w:p>
        </w:tc>
      </w:tr>
      <w:tr w:rsidR="00736E22" w:rsidRPr="00F91CEA" w:rsidTr="00F91CEA">
        <w:tc>
          <w:tcPr>
            <w:tcW w:w="534" w:type="dxa"/>
          </w:tcPr>
          <w:p w:rsidR="00736E22" w:rsidRPr="00F91CEA" w:rsidRDefault="00736E2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260" w:type="dxa"/>
          </w:tcPr>
          <w:p w:rsidR="00736E22" w:rsidRPr="00F91CEA" w:rsidRDefault="00736E22" w:rsidP="00C140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Токар</w:t>
            </w:r>
          </w:p>
        </w:tc>
        <w:tc>
          <w:tcPr>
            <w:tcW w:w="4536" w:type="dxa"/>
          </w:tcPr>
          <w:p w:rsidR="00736E22" w:rsidRDefault="00736E22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Костюм бавовняний,</w:t>
            </w:r>
          </w:p>
          <w:p w:rsidR="00736E22" w:rsidRPr="00F91CEA" w:rsidRDefault="00736E22" w:rsidP="00B91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рукавиці бавовняні.</w:t>
            </w:r>
          </w:p>
        </w:tc>
        <w:tc>
          <w:tcPr>
            <w:tcW w:w="1241" w:type="dxa"/>
          </w:tcPr>
          <w:p w:rsidR="00736E22" w:rsidRDefault="00736E2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:rsidR="00736E22" w:rsidRPr="00F91CEA" w:rsidRDefault="00736E22" w:rsidP="00B91D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DE0779" w:rsidRPr="00F91CEA" w:rsidRDefault="00DE0779" w:rsidP="00DE077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E26E4" w:rsidRPr="00F91CEA" w:rsidRDefault="006E26E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E26E4" w:rsidRPr="00F91CEA" w:rsidSect="006E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963"/>
    <w:rsid w:val="00063D13"/>
    <w:rsid w:val="000743B1"/>
    <w:rsid w:val="000B43F6"/>
    <w:rsid w:val="00126406"/>
    <w:rsid w:val="001355B5"/>
    <w:rsid w:val="00150719"/>
    <w:rsid w:val="00177323"/>
    <w:rsid w:val="00221EBB"/>
    <w:rsid w:val="00437618"/>
    <w:rsid w:val="00446BA9"/>
    <w:rsid w:val="00477AD9"/>
    <w:rsid w:val="004C179A"/>
    <w:rsid w:val="004E08A6"/>
    <w:rsid w:val="006367ED"/>
    <w:rsid w:val="006916F2"/>
    <w:rsid w:val="006E26E4"/>
    <w:rsid w:val="00736E22"/>
    <w:rsid w:val="008333C0"/>
    <w:rsid w:val="00890043"/>
    <w:rsid w:val="008C058F"/>
    <w:rsid w:val="00935D90"/>
    <w:rsid w:val="00A64EC3"/>
    <w:rsid w:val="00A903F8"/>
    <w:rsid w:val="00B863D7"/>
    <w:rsid w:val="00C140A2"/>
    <w:rsid w:val="00D217D9"/>
    <w:rsid w:val="00D80963"/>
    <w:rsid w:val="00DE0779"/>
    <w:rsid w:val="00EA4E10"/>
    <w:rsid w:val="00EB2BFC"/>
    <w:rsid w:val="00F15670"/>
    <w:rsid w:val="00F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2020-12-29T09:21:00Z</dcterms:created>
  <dcterms:modified xsi:type="dcterms:W3CDTF">2020-12-30T09:49:00Z</dcterms:modified>
</cp:coreProperties>
</file>